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3B34E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1E0D" wp14:editId="3721B1E3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41E0D" id="Rounded Rectangle 4" o:spid="_x0000_s1026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11E79" wp14:editId="368AB9DC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15597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11E79" id="Rounded Rectangle 5" o:spid="_x0000_s1027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15597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05B7" wp14:editId="0C2CFA53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05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" filled="f" stroked="f">
                <v:textbox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155976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155976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3D3A15" w:rsidRDefault="003D3A15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BF2224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bookmarkStart w:id="0" w:name="_GoBack"/>
      <w:bookmarkEnd w:id="0"/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B1681" w:rsidRDefault="005B1681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73703F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3703F">
        <w:rPr>
          <w:rFonts w:eastAsia="Times New Roman" w:cstheme="minorHAnsi"/>
          <w:b/>
          <w:noProof/>
          <w:color w:val="081735"/>
          <w:sz w:val="24"/>
          <w:szCs w:val="27"/>
          <w:lang w:val="sr-Latn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3D3A15" w:rsidTr="004516C7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73703F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Сналажење у времену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155976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55976" w:rsidRPr="001819FB" w:rsidRDefault="00155976" w:rsidP="00155976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3703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55976" w:rsidRPr="001819FB" w:rsidTr="0084097A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55976" w:rsidRPr="003D3A15" w:rsidTr="0084097A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73703F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Човек и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="00155976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155976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155976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155976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84097A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ascii="Calibri" w:hAnsi="Calibri" w:cs="Calibri"/>
                <w:sz w:val="20"/>
                <w:lang w:val="sr-Cyrl-RS"/>
              </w:rPr>
              <w:t>Својства сабирања и одузимања, одређивање непознатог броја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55976" w:rsidRPr="00885463" w:rsidRDefault="00155976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3703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3D3A15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06773" w:rsidRPr="003D3A15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73703F" w:rsidRDefault="0073703F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Бројеви друге десетице, парни и непарни бројеви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17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3D3A15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Нежива природа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3703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3D3A15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3D3A15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73703F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73703F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11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73703F" w:rsidRPr="001819FB" w:rsidRDefault="0073703F" w:rsidP="0073703F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73703F" w:rsidRPr="003D3A15" w:rsidTr="0074066E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73703F" w:rsidRPr="003D3A15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 десетица, упоређивање бројева прве стотине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lang w:val="sr-Cyrl-RS" w:eastAsia="en-GB"/>
              </w:rPr>
              <w:t>Читање и писање научених писаних слова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73703F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Разумевање прочитаног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73703F" w:rsidRDefault="0073703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73703F" w:rsidRPr="001819FB" w:rsidRDefault="0073703F" w:rsidP="0073703F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73703F" w:rsidRPr="003D3A15" w:rsidTr="0074066E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703F" w:rsidRPr="001819FB" w:rsidRDefault="0073703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73703F" w:rsidRPr="003D3A15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73703F">
              <w:rPr>
                <w:rFonts w:ascii="Calibri" w:hAnsi="Calibri" w:cs="Calibri"/>
                <w:sz w:val="20"/>
                <w:lang w:val="sr-Cyrl-RS"/>
              </w:rPr>
              <w:t>Човек део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217"/>
              <w:rPr>
                <w:rFonts w:ascii="Calibri" w:hAnsi="Calibri" w:cs="Calibri"/>
                <w:sz w:val="20"/>
                <w:lang w:val="sr-Cyrl-RS"/>
              </w:rPr>
            </w:pPr>
            <w:r w:rsidRPr="0073703F">
              <w:rPr>
                <w:rFonts w:ascii="Calibri" w:hAnsi="Calibri" w:cs="Calibri"/>
                <w:sz w:val="20"/>
                <w:lang w:val="sr-Cyrl-RS"/>
              </w:rPr>
              <w:t>Сабирање и одузимање бројева до 100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217"/>
              <w:rPr>
                <w:rFonts w:ascii="Calibri" w:hAnsi="Calibri" w:cs="Calibri"/>
                <w:sz w:val="20"/>
                <w:lang w:val="sr-Cyrl-RS"/>
              </w:rPr>
            </w:pPr>
            <w:r w:rsidRPr="0073703F">
              <w:rPr>
                <w:rFonts w:ascii="Calibri" w:hAnsi="Calibri" w:cs="Calibri"/>
                <w:sz w:val="20"/>
                <w:lang w:val="sr-Cyrl-RS"/>
              </w:rPr>
              <w:t>Новац и мерење дужине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3703F" w:rsidRPr="0073703F" w:rsidTr="0074066E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303FC4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Pr="0073703F" w:rsidRDefault="0073703F" w:rsidP="0073703F">
            <w:pPr>
              <w:spacing w:after="0" w:line="240" w:lineRule="auto"/>
              <w:ind w:right="-217"/>
              <w:rPr>
                <w:rFonts w:ascii="Calibri" w:hAnsi="Calibri" w:cs="Calibri"/>
                <w:sz w:val="20"/>
                <w:lang w:val="sr-Cyrl-RS"/>
              </w:rPr>
            </w:pPr>
            <w:r w:rsidRPr="0073703F">
              <w:rPr>
                <w:rFonts w:ascii="Calibri" w:hAnsi="Calibri" w:cs="Calibri"/>
                <w:sz w:val="20"/>
                <w:lang w:val="sr-Cyrl-RS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3703F" w:rsidRDefault="0073703F" w:rsidP="0073703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48F66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E8" w:rsidRDefault="00903FE8" w:rsidP="0089796B">
      <w:pPr>
        <w:spacing w:after="0" w:line="240" w:lineRule="auto"/>
      </w:pPr>
      <w:r>
        <w:separator/>
      </w:r>
    </w:p>
  </w:endnote>
  <w:endnote w:type="continuationSeparator" w:id="0">
    <w:p w:rsidR="00903FE8" w:rsidRDefault="00903FE8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E8" w:rsidRDefault="00903FE8" w:rsidP="0089796B">
      <w:pPr>
        <w:spacing w:after="0" w:line="240" w:lineRule="auto"/>
      </w:pPr>
      <w:r>
        <w:separator/>
      </w:r>
    </w:p>
  </w:footnote>
  <w:footnote w:type="continuationSeparator" w:id="0">
    <w:p w:rsidR="00903FE8" w:rsidRDefault="00903FE8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55976"/>
    <w:rsid w:val="001819FB"/>
    <w:rsid w:val="001E510C"/>
    <w:rsid w:val="002165BF"/>
    <w:rsid w:val="00226A24"/>
    <w:rsid w:val="00303FC4"/>
    <w:rsid w:val="00326DE2"/>
    <w:rsid w:val="003B34E0"/>
    <w:rsid w:val="003D3A15"/>
    <w:rsid w:val="003E3F69"/>
    <w:rsid w:val="004D12B6"/>
    <w:rsid w:val="004F0942"/>
    <w:rsid w:val="005B1681"/>
    <w:rsid w:val="005E1EDF"/>
    <w:rsid w:val="006071A2"/>
    <w:rsid w:val="006E23E4"/>
    <w:rsid w:val="0073703F"/>
    <w:rsid w:val="007826A0"/>
    <w:rsid w:val="00806773"/>
    <w:rsid w:val="00885463"/>
    <w:rsid w:val="0089796B"/>
    <w:rsid w:val="008C1132"/>
    <w:rsid w:val="00903FE8"/>
    <w:rsid w:val="00991864"/>
    <w:rsid w:val="00A86836"/>
    <w:rsid w:val="00AA1D35"/>
    <w:rsid w:val="00AC38BF"/>
    <w:rsid w:val="00B411EA"/>
    <w:rsid w:val="00BF2224"/>
    <w:rsid w:val="00C47BAE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CA6E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2023-02-05T16:17:00Z</dcterms:created>
  <dcterms:modified xsi:type="dcterms:W3CDTF">2023-02-05T16:18:00Z</dcterms:modified>
</cp:coreProperties>
</file>